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sk-SK"/>
        </w:rPr>
        <w:t>Základná škola J. A. Komenského</w:t>
      </w:r>
      <w:r w:rsidRPr="008827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sk-SK"/>
        </w:rPr>
        <w:t xml:space="preserve">, Komenského 752, 022 04 </w:t>
      </w:r>
      <w:r w:rsidRPr="008827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sk-SK"/>
        </w:rPr>
        <w:t>Čadca</w:t>
      </w:r>
      <w:r w:rsidRPr="008827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sk-SK"/>
        </w:rPr>
        <w:br/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Cs/>
          <w:color w:val="181818"/>
          <w:sz w:val="24"/>
          <w:szCs w:val="24"/>
          <w:bdr w:val="none" w:sz="0" w:space="0" w:color="auto" w:frame="1"/>
          <w:lang w:eastAsia="sk-SK"/>
        </w:rPr>
        <w:t xml:space="preserve">Ponúka voľné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bdr w:val="none" w:sz="0" w:space="0" w:color="auto" w:frame="1"/>
          <w:lang w:eastAsia="sk-SK"/>
        </w:rPr>
        <w:t xml:space="preserve">5 </w:t>
      </w:r>
      <w:r w:rsidRPr="008827D7">
        <w:rPr>
          <w:rFonts w:ascii="Times New Roman" w:eastAsia="Times New Roman" w:hAnsi="Times New Roman" w:cs="Times New Roman"/>
          <w:bCs/>
          <w:color w:val="181818"/>
          <w:sz w:val="24"/>
          <w:szCs w:val="24"/>
          <w:bdr w:val="none" w:sz="0" w:space="0" w:color="auto" w:frame="1"/>
          <w:lang w:eastAsia="sk-SK"/>
        </w:rPr>
        <w:t>pracovn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bdr w:val="none" w:sz="0" w:space="0" w:color="auto" w:frame="1"/>
          <w:lang w:eastAsia="sk-SK"/>
        </w:rPr>
        <w:t>ých</w:t>
      </w:r>
      <w:r w:rsidRPr="008827D7">
        <w:rPr>
          <w:rFonts w:ascii="Times New Roman" w:eastAsia="Times New Roman" w:hAnsi="Times New Roman" w:cs="Times New Roman"/>
          <w:bCs/>
          <w:color w:val="181818"/>
          <w:sz w:val="24"/>
          <w:szCs w:val="24"/>
          <w:bdr w:val="none" w:sz="0" w:space="0" w:color="auto" w:frame="1"/>
          <w:lang w:eastAsia="sk-SK"/>
        </w:rPr>
        <w:t xml:space="preserve"> miest</w:t>
      </w:r>
      <w:bookmarkStart w:id="0" w:name="_GoBack"/>
      <w:bookmarkEnd w:id="0"/>
      <w:r w:rsidRPr="008827D7">
        <w:rPr>
          <w:rFonts w:ascii="Times New Roman" w:eastAsia="Times New Roman" w:hAnsi="Times New Roman" w:cs="Times New Roman"/>
          <w:bCs/>
          <w:color w:val="181818"/>
          <w:sz w:val="24"/>
          <w:szCs w:val="24"/>
          <w:bdr w:val="none" w:sz="0" w:space="0" w:color="auto" w:frame="1"/>
          <w:lang w:eastAsia="sk-SK"/>
        </w:rPr>
        <w:t xml:space="preserve"> na pozíciu </w:t>
      </w:r>
      <w:r w:rsidRPr="008827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sk-SK"/>
        </w:rPr>
        <w:t>pedagogický asistent – asistent učiteľa</w:t>
      </w:r>
    </w:p>
    <w:p w:rsid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Miesto výkonu práce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ab/>
        <w:t>Rozsah úväzku</w:t>
      </w:r>
    </w:p>
    <w:p w:rsidR="008827D7" w:rsidRP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Ulica Komenského 752, Čadca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  <w:t>100 %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Termín nástupu</w:t>
      </w:r>
    </w:p>
    <w:p w:rsidR="008827D7" w:rsidRP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2.9.2020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Predpokladaný termín ukončenia výberového konania</w:t>
      </w:r>
    </w:p>
    <w:p w:rsidR="008827D7" w:rsidRP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27.8.2020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Požiadavky na v</w:t>
      </w: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zdelanie</w:t>
      </w:r>
    </w:p>
    <w:p w:rsidR="008827D7" w:rsidRP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 súlade so zákonom č. 138/2019 Z. z. o pedagogických a odborných zamestnancoch a o zmene a doplnení niektorých zákonov a vyhláškou MŠ SR č. 1/2020 Z. z., ktorou sa ustanovujú kvalifikačné predpoklady pedagogických zamestnancov a odborných zamestnancov.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Ďalšie požiadavky</w:t>
      </w:r>
    </w:p>
    <w:p w:rsidR="008827D7" w:rsidRDefault="008827D7" w:rsidP="008827D7">
      <w:pPr>
        <w:shd w:val="clear" w:color="auto" w:fill="FFFFFF"/>
        <w:spacing w:before="48" w:after="24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Zoznam požadovaných dokladov: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žiadosť o prijatie do zamestnania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profesijný životopis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kópie dokladov o dosiahnutom vzdelaní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písomný súhlas uchádzača so spracúvaním osobných údajov pre potreby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výberového konania podľa zákona č. 18/2018 Z. z. o ochrane osobných údajov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a o zmene a doplnení niektorých zákonov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Od úspešného uchádzača bude požadované: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potvrdenie o zdravotnej spôsobilosti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če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stné vyhlásenie o bezúhonnosti</w:t>
      </w:r>
    </w:p>
    <w:p w:rsidR="008827D7" w:rsidRPr="008827D7" w:rsidRDefault="008827D7" w:rsidP="008827D7">
      <w:pPr>
        <w:shd w:val="clear" w:color="auto" w:fill="FFFFFF"/>
        <w:spacing w:before="48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Ďalšie informácie:</w:t>
      </w:r>
      <w:r w:rsidRPr="008827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br/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Pracovné miesto bude obsadzované v rámci národného projektu Pomáhajúce profesie v edukácii detí a žiakov II na dobu do 31.08.2022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žiadosť o prijatie do zamestnania s požadovanými dokladmi môžete posielať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na adresu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 xml:space="preserve"> 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školy, elektronicky na emailovú adresu: </w:t>
      </w:r>
      <w:hyperlink r:id="rId4" w:history="1">
        <w:r w:rsidRPr="00A736ED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riaditel@zskomcadca.sk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alebo osobným doručením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 xml:space="preserve">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do 24.08.2020 do ZŠ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- na osobný pohovor budú pozvaní iba uchádzači, ktorí spĺňajú kvalifikačné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predpoklady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Adresa školy </w:t>
      </w:r>
    </w:p>
    <w:p w:rsidR="008827D7" w:rsidRPr="008827D7" w:rsidRDefault="008827D7" w:rsidP="008827D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hyperlink r:id="rId5" w:history="1">
        <w:r w:rsidRPr="008827D7">
          <w:rPr>
            <w:rFonts w:ascii="Times New Roman" w:eastAsia="Times New Roman" w:hAnsi="Times New Roman" w:cs="Times New Roman"/>
            <w:color w:val="0F7F0F"/>
            <w:sz w:val="24"/>
            <w:szCs w:val="24"/>
            <w:u w:val="single"/>
            <w:bdr w:val="none" w:sz="0" w:space="0" w:color="auto" w:frame="1"/>
            <w:lang w:eastAsia="sk-SK"/>
          </w:rPr>
          <w:t>Základná škola Jána Amosa Komenského</w:t>
        </w:r>
      </w:hyperlink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Ulica Komenského 752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02204 Čadca</w:t>
      </w: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hyperlink r:id="rId6" w:tgtFrame="www" w:history="1">
        <w:r w:rsidRPr="008827D7">
          <w:rPr>
            <w:rFonts w:ascii="Times New Roman" w:eastAsia="Times New Roman" w:hAnsi="Times New Roman" w:cs="Times New Roman"/>
            <w:color w:val="0F7F0F"/>
            <w:sz w:val="24"/>
            <w:szCs w:val="24"/>
            <w:u w:val="single"/>
            <w:bdr w:val="none" w:sz="0" w:space="0" w:color="auto" w:frame="1"/>
            <w:lang w:eastAsia="sk-SK"/>
          </w:rPr>
          <w:t>www.zskomenskehoca.edu.sk</w:t>
        </w:r>
      </w:hyperlink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0414334169</w:t>
      </w:r>
    </w:p>
    <w:p w:rsidR="008827D7" w:rsidRPr="008827D7" w:rsidRDefault="008827D7" w:rsidP="00882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Kontaktná osoba</w:t>
      </w:r>
    </w:p>
    <w:p w:rsidR="008827D7" w:rsidRPr="008827D7" w:rsidRDefault="008827D7" w:rsidP="008827D7">
      <w:pPr>
        <w:shd w:val="clear" w:color="auto" w:fill="FFFFFF"/>
        <w:spacing w:before="48" w:after="96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Mgr. Anna </w:t>
      </w:r>
      <w:proofErr w:type="spellStart"/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Dinisová</w:t>
      </w:r>
      <w:proofErr w:type="spellEnd"/>
      <w:r w:rsidRPr="008827D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  <w:t>0915837109</w:t>
      </w:r>
    </w:p>
    <w:p w:rsidR="006566E6" w:rsidRPr="008827D7" w:rsidRDefault="006566E6">
      <w:pPr>
        <w:rPr>
          <w:sz w:val="24"/>
          <w:szCs w:val="24"/>
        </w:rPr>
      </w:pPr>
    </w:p>
    <w:sectPr w:rsidR="006566E6" w:rsidRPr="008827D7" w:rsidSect="008827D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D7"/>
    <w:rsid w:val="006566E6"/>
    <w:rsid w:val="0088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A156"/>
  <w15:chartTrackingRefBased/>
  <w15:docId w15:val="{C13E8E85-A260-4322-85E1-9F7496DD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82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82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82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27D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827D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827D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82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69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54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54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komenskehoca.edu.sk/" TargetMode="External"/><Relationship Id="rId5" Type="http://schemas.openxmlformats.org/officeDocument/2006/relationships/hyperlink" Target="https://www.edujobs.sk/praca/?school_id=11455" TargetMode="External"/><Relationship Id="rId4" Type="http://schemas.openxmlformats.org/officeDocument/2006/relationships/hyperlink" Target="mailto:riaditel@zskomcadc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2020-08-14T08:47:00Z</dcterms:created>
  <dcterms:modified xsi:type="dcterms:W3CDTF">2020-08-14T08:56:00Z</dcterms:modified>
</cp:coreProperties>
</file>